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8142A" w:rsidP="0058142A" w:rsidRDefault="0058142A" w14:paraId="704A7924" w14:textId="77777777">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rsidR="009D5A44" w:rsidP="009D5A44" w:rsidRDefault="00B269BF" w14:paraId="02865998" w14:textId="5ACE867A">
      <w:pPr>
        <w:jc w:val="center"/>
        <w:rPr>
          <w:b/>
        </w:rPr>
      </w:pPr>
      <w:r w:rsidRPr="0058142A">
        <w:rPr>
          <w:b/>
        </w:rPr>
        <w:t>Gorgeous</w:t>
      </w:r>
      <w:r w:rsidR="00B01A16">
        <w:rPr>
          <w:b/>
        </w:rPr>
        <w:t xml:space="preserve"> </w:t>
      </w:r>
      <w:r w:rsidR="00DF0A2E">
        <w:rPr>
          <w:b/>
        </w:rPr>
        <w:t xml:space="preserve">Gorse Hill </w:t>
      </w:r>
      <w:r w:rsidR="006F172B">
        <w:rPr>
          <w:b/>
        </w:rPr>
        <w:t xml:space="preserve">Minutes </w:t>
      </w:r>
      <w:r w:rsidR="009D5A44">
        <w:rPr>
          <w:b/>
        </w:rPr>
        <w:t>19</w:t>
      </w:r>
      <w:r w:rsidRPr="009D5A44" w:rsidR="009D5A44">
        <w:rPr>
          <w:b/>
          <w:vertAlign w:val="superscript"/>
        </w:rPr>
        <w:t>th</w:t>
      </w:r>
      <w:r w:rsidR="009D5A44">
        <w:rPr>
          <w:b/>
        </w:rPr>
        <w:t xml:space="preserve"> February 2015 </w:t>
      </w:r>
    </w:p>
    <w:p w:rsidR="00834DEA" w:rsidP="009D5A44" w:rsidRDefault="00834DEA" w14:paraId="0D0C1F1B" w14:textId="7C415A59">
      <w:pPr>
        <w:jc w:val="center"/>
      </w:pPr>
      <w:r w:rsidRPr="26816913" w:rsidR="26816913">
        <w:rPr>
          <w:b w:val="1"/>
          <w:bCs w:val="1"/>
        </w:rPr>
        <w:t>In attendance:</w:t>
      </w:r>
      <w:r w:rsidR="26816913">
        <w:rPr/>
        <w:t xml:space="preserve"> </w:t>
      </w:r>
      <w:r w:rsidR="26816913">
        <w:rPr/>
        <w:t xml:space="preserve">Sandra Aguilera, Mary Burroughs, </w:t>
      </w:r>
      <w:r w:rsidR="26816913">
        <w:rPr/>
        <w:t xml:space="preserve">Victoria Fitzsimons, </w:t>
      </w:r>
      <w:r w:rsidR="26816913">
        <w:rPr/>
        <w:t xml:space="preserve">Hazel Gibb, </w:t>
      </w:r>
      <w:r w:rsidR="26816913">
        <w:rPr/>
        <w:t xml:space="preserve">Yasmin Green, </w:t>
      </w:r>
      <w:r w:rsidR="26816913">
        <w:rPr/>
        <w:t>R</w:t>
      </w:r>
      <w:r w:rsidR="26816913">
        <w:rPr/>
        <w:t xml:space="preserve">uth </w:t>
      </w:r>
      <w:r w:rsidR="26816913">
        <w:rPr/>
        <w:t>Hannan</w:t>
      </w:r>
      <w:r w:rsidR="26816913">
        <w:rPr/>
        <w:t xml:space="preserve"> (Chair), </w:t>
      </w:r>
      <w:proofErr w:type="spellStart"/>
      <w:r w:rsidR="26816913">
        <w:rPr/>
        <w:t>Marje</w:t>
      </w:r>
      <w:proofErr w:type="spellEnd"/>
      <w:r w:rsidR="26816913">
        <w:rPr/>
        <w:t xml:space="preserve"> Kelly</w:t>
      </w:r>
      <w:r w:rsidR="26816913">
        <w:rPr/>
        <w:t xml:space="preserve">, </w:t>
      </w:r>
      <w:proofErr w:type="spellStart"/>
      <w:r w:rsidR="26816913">
        <w:rPr/>
        <w:t>Ita</w:t>
      </w:r>
      <w:proofErr w:type="spellEnd"/>
      <w:r w:rsidR="26816913">
        <w:rPr/>
        <w:t xml:space="preserve"> </w:t>
      </w:r>
      <w:proofErr w:type="spellStart"/>
      <w:r w:rsidR="26816913">
        <w:rPr/>
        <w:t>Kirrane</w:t>
      </w:r>
      <w:proofErr w:type="spellEnd"/>
      <w:r w:rsidR="26816913">
        <w:rPr/>
        <w:t xml:space="preserve">, </w:t>
      </w:r>
      <w:r w:rsidR="26816913">
        <w:rPr/>
        <w:t>Hannah</w:t>
      </w:r>
      <w:r w:rsidR="26816913">
        <w:rPr/>
        <w:t xml:space="preserve">, </w:t>
      </w:r>
      <w:r w:rsidR="26816913">
        <w:rPr/>
        <w:t xml:space="preserve">Lisa </w:t>
      </w:r>
      <w:r w:rsidR="26816913">
        <w:rPr/>
        <w:t>Mcauley</w:t>
      </w:r>
      <w:r w:rsidR="26816913">
        <w:rPr/>
        <w:t xml:space="preserve">, </w:t>
      </w:r>
      <w:r w:rsidR="26816913">
        <w:rPr/>
        <w:t xml:space="preserve">Paula </w:t>
      </w:r>
      <w:proofErr w:type="spellStart"/>
      <w:r w:rsidR="26816913">
        <w:rPr/>
        <w:t>Pierr</w:t>
      </w:r>
      <w:r w:rsidR="26816913">
        <w:rPr/>
        <w:t>son</w:t>
      </w:r>
      <w:proofErr w:type="spellEnd"/>
      <w:r w:rsidR="26816913">
        <w:rPr/>
        <w:t xml:space="preserve">, Edna Pope, </w:t>
      </w:r>
      <w:r w:rsidR="26816913">
        <w:rPr/>
        <w:t>Jennie Wadsworth</w:t>
      </w:r>
      <w:r w:rsidR="26816913">
        <w:rPr/>
        <w:t xml:space="preserve">, </w:t>
      </w:r>
      <w:proofErr w:type="spellStart"/>
      <w:r w:rsidR="26816913">
        <w:rPr/>
        <w:t>Nic</w:t>
      </w:r>
      <w:proofErr w:type="spellEnd"/>
      <w:r w:rsidR="26816913">
        <w:rPr/>
        <w:t xml:space="preserve"> Ward</w:t>
      </w:r>
      <w:r w:rsidR="26816913">
        <w:rPr/>
        <w:t>, Nigel Woodcock</w:t>
      </w:r>
    </w:p>
    <w:p w:rsidR="00C46783" w:rsidP="00C46783" w:rsidRDefault="009D5A44" w14:paraId="3DEF01DC" w14:textId="17B04941">
      <w:pPr>
        <w:jc w:val="center"/>
      </w:pPr>
      <w:r w:rsidRPr="00DE63E2">
        <w:rPr>
          <w:b/>
        </w:rPr>
        <w:t>Apologies:</w:t>
      </w:r>
      <w:r>
        <w:t xml:space="preserve"> </w:t>
      </w:r>
      <w:r w:rsidR="00C46783">
        <w:t>Mary Patel</w:t>
      </w:r>
    </w:p>
    <w:p w:rsidRPr="009B694C" w:rsidR="00286BB3" w:rsidP="00C46783" w:rsidRDefault="002A4CAF" w14:paraId="565A8049" w14:textId="15271729">
      <w:pPr>
        <w:jc w:val="center"/>
        <w:rPr>
          <w:b/>
        </w:rPr>
      </w:pPr>
      <w:r>
        <w:rPr>
          <w:b/>
        </w:rPr>
        <w:t>Minutes from previous meeting</w:t>
      </w:r>
    </w:p>
    <w:p w:rsidR="009B694C" w:rsidP="009B694C" w:rsidRDefault="002A4CAF" w14:paraId="327EB30F" w14:textId="51756486">
      <w:pPr>
        <w:spacing w:after="0" w:line="240" w:lineRule="auto"/>
        <w:ind w:left="357"/>
      </w:pPr>
      <w:r>
        <w:t xml:space="preserve">The minutes from the previous meeting </w:t>
      </w:r>
      <w:proofErr w:type="gramStart"/>
      <w:r>
        <w:t>were accepted</w:t>
      </w:r>
      <w:proofErr w:type="gramEnd"/>
      <w:r>
        <w:t xml:space="preserve"> as an accurate record.</w:t>
      </w:r>
    </w:p>
    <w:p w:rsidR="009B67E3" w:rsidP="000F7659" w:rsidRDefault="009B67E3" w14:paraId="3FAC1518" w14:textId="77777777">
      <w:pPr>
        <w:spacing w:after="0" w:line="240" w:lineRule="auto"/>
      </w:pPr>
    </w:p>
    <w:p w:rsidR="000F7659" w:rsidP="000F7659" w:rsidRDefault="000F7659" w14:paraId="7359702F" w14:textId="77777777">
      <w:pPr>
        <w:spacing w:after="0" w:line="240" w:lineRule="auto"/>
        <w:rPr>
          <w:b/>
        </w:rPr>
      </w:pPr>
      <w:bookmarkStart w:name="_GoBack" w:id="0"/>
      <w:bookmarkEnd w:id="0"/>
    </w:p>
    <w:p w:rsidR="00C27B8E" w:rsidP="00C27B8E" w:rsidRDefault="00C27B8E" w14:paraId="0B2CA64D" w14:textId="3953FF04">
      <w:pPr>
        <w:pStyle w:val="ListParagraph"/>
        <w:numPr>
          <w:ilvl w:val="0"/>
          <w:numId w:val="11"/>
        </w:numPr>
        <w:spacing w:after="0" w:line="240" w:lineRule="auto"/>
        <w:rPr>
          <w:b/>
        </w:rPr>
      </w:pPr>
      <w:r>
        <w:rPr>
          <w:b/>
        </w:rPr>
        <w:t>Project Update</w:t>
      </w:r>
    </w:p>
    <w:p w:rsidR="00C27B8E" w:rsidP="00C27B8E" w:rsidRDefault="00C27B8E" w14:paraId="666B16AA" w14:textId="0FB37E38">
      <w:pPr>
        <w:pStyle w:val="ListParagraph"/>
        <w:numPr>
          <w:ilvl w:val="1"/>
          <w:numId w:val="11"/>
        </w:numPr>
        <w:spacing w:after="0" w:line="240" w:lineRule="auto"/>
        <w:rPr>
          <w:b/>
        </w:rPr>
      </w:pPr>
      <w:r>
        <w:rPr>
          <w:b/>
        </w:rPr>
        <w:t>Roller Shutters</w:t>
      </w:r>
    </w:p>
    <w:p w:rsidR="0006307F" w:rsidP="00C27B8E" w:rsidRDefault="00C27B8E" w14:paraId="6BBB458F" w14:textId="77777777">
      <w:pPr>
        <w:spacing w:after="0" w:line="240" w:lineRule="auto"/>
        <w:ind w:left="1077"/>
      </w:pPr>
      <w:r>
        <w:t>The next roller shutter to be painted will be Planet Spice</w:t>
      </w:r>
      <w:r w:rsidR="0006307F">
        <w:t>. Fancy a Nibble was due to be started, but work has now commenced on the property, and the shutter has been removed</w:t>
      </w:r>
      <w:proofErr w:type="gramStart"/>
      <w:r w:rsidR="0006307F">
        <w:t>,  therefore</w:t>
      </w:r>
      <w:proofErr w:type="gramEnd"/>
      <w:r w:rsidR="0006307F">
        <w:t>:</w:t>
      </w:r>
    </w:p>
    <w:p w:rsidR="00C27B8E" w:rsidP="00C27B8E" w:rsidRDefault="0006307F" w14:paraId="35516C46" w14:textId="1AC6C345">
      <w:pPr>
        <w:spacing w:after="0" w:line="240" w:lineRule="auto"/>
        <w:ind w:left="1077"/>
      </w:pPr>
      <w:r>
        <w:t>ACTION: anybody who spots people working at Fancy a Nibble to ask about painting the replacement shutter.</w:t>
      </w:r>
    </w:p>
    <w:p w:rsidR="0006307F" w:rsidP="00C27B8E" w:rsidRDefault="0006307F" w14:paraId="718F1FE0" w14:textId="67DD12A1">
      <w:pPr>
        <w:spacing w:after="0" w:line="240" w:lineRule="auto"/>
        <w:ind w:left="1077"/>
      </w:pPr>
      <w:r>
        <w:t>The remaining shutters are Captain Cook, Peter Pan, Local Choice and Premier, all of whom have longer opening hours. Therefore, it’s likely the artist will wait until the lighter mornings, and start work at dawn.</w:t>
      </w:r>
    </w:p>
    <w:p w:rsidR="0006307F" w:rsidP="00C27B8E" w:rsidRDefault="0006307F" w14:paraId="3D8D114A" w14:textId="2AB44050">
      <w:pPr>
        <w:spacing w:after="0" w:line="240" w:lineRule="auto"/>
        <w:ind w:left="1077"/>
      </w:pPr>
      <w:r>
        <w:t>Feedback so far has been overwhelmingly positive.</w:t>
      </w:r>
    </w:p>
    <w:p w:rsidR="0006307F" w:rsidP="00C27B8E" w:rsidRDefault="0006307F" w14:paraId="2720A705" w14:textId="77777777">
      <w:pPr>
        <w:spacing w:after="0" w:line="240" w:lineRule="auto"/>
        <w:ind w:left="1077"/>
      </w:pPr>
    </w:p>
    <w:p w:rsidRPr="0006307F" w:rsidR="0006307F" w:rsidP="0006307F" w:rsidRDefault="0006307F" w14:paraId="6013FA34" w14:textId="6E0641B1">
      <w:pPr>
        <w:pStyle w:val="ListParagraph"/>
        <w:numPr>
          <w:ilvl w:val="1"/>
          <w:numId w:val="11"/>
        </w:numPr>
        <w:spacing w:after="0" w:line="240" w:lineRule="auto"/>
        <w:rPr>
          <w:b/>
        </w:rPr>
      </w:pPr>
      <w:r w:rsidRPr="0006307F">
        <w:rPr>
          <w:b/>
        </w:rPr>
        <w:t>Bollards</w:t>
      </w:r>
    </w:p>
    <w:p w:rsidR="0006307F" w:rsidP="0006307F" w:rsidRDefault="0006307F" w14:paraId="5B1FCCF2" w14:textId="0ECCDFD0">
      <w:pPr>
        <w:spacing w:after="0" w:line="240" w:lineRule="auto"/>
        <w:ind w:left="1077"/>
      </w:pPr>
      <w:r>
        <w:t>Dates for Amanda and Denise to start work are being finalised, but due to other commitments and the uncertainty surrounding the future of Gorse Hil</w:t>
      </w:r>
      <w:r w:rsidR="00CA3A43">
        <w:t xml:space="preserve">l </w:t>
      </w:r>
      <w:proofErr w:type="gramStart"/>
      <w:r w:rsidR="00CA3A43">
        <w:t xml:space="preserve">studios </w:t>
      </w:r>
      <w:r>
        <w:t>,</w:t>
      </w:r>
      <w:proofErr w:type="gramEnd"/>
      <w:r>
        <w:t xml:space="preserve"> this has been delayed until late March.</w:t>
      </w:r>
    </w:p>
    <w:p w:rsidR="0006307F" w:rsidP="0006307F" w:rsidRDefault="0006307F" w14:paraId="7C9EC6FD" w14:textId="3CB09980">
      <w:pPr>
        <w:spacing w:after="0" w:line="240" w:lineRule="auto"/>
        <w:ind w:left="1077"/>
      </w:pPr>
      <w:r>
        <w:t>The metal bollards will be painted by Caroline Daly and Molly O’Brien. MO will be using a specific pot of funding via Unity arts.</w:t>
      </w:r>
    </w:p>
    <w:p w:rsidR="0006307F" w:rsidP="0006307F" w:rsidRDefault="0006307F" w14:paraId="59037FCC" w14:textId="6311C8B2">
      <w:pPr>
        <w:spacing w:after="0" w:line="240" w:lineRule="auto"/>
        <w:ind w:left="1077"/>
      </w:pPr>
      <w:r>
        <w:t>Following a change in staffing at Trafford Council, GGH has been informed we now need to liaise with the head of street furniture, rather than having free rein.</w:t>
      </w:r>
    </w:p>
    <w:p w:rsidRPr="00C27B8E" w:rsidR="0006307F" w:rsidP="0006307F" w:rsidRDefault="0006307F" w14:paraId="25243469" w14:textId="2141D8B2">
      <w:pPr>
        <w:spacing w:after="0" w:line="240" w:lineRule="auto"/>
      </w:pPr>
    </w:p>
    <w:p w:rsidR="0006307F" w:rsidP="000542FD" w:rsidRDefault="0006307F" w14:paraId="12422A41" w14:textId="77777777">
      <w:pPr>
        <w:spacing w:after="0" w:line="240" w:lineRule="auto"/>
        <w:ind w:left="357"/>
      </w:pPr>
      <w:r>
        <w:t>RH has sent a table of all the projects GGH requires some Council input into, with a brief summary of what they need to do.</w:t>
      </w:r>
    </w:p>
    <w:p w:rsidR="0006307F" w:rsidP="000542FD" w:rsidRDefault="0006307F" w14:paraId="4F67A332" w14:textId="77777777">
      <w:pPr>
        <w:spacing w:after="0" w:line="240" w:lineRule="auto"/>
        <w:ind w:left="357"/>
      </w:pPr>
    </w:p>
    <w:p w:rsidRPr="0006307F" w:rsidR="0006307F" w:rsidP="0006307F" w:rsidRDefault="0006307F" w14:paraId="6D8A48B3" w14:textId="77777777">
      <w:pPr>
        <w:pStyle w:val="ListParagraph"/>
        <w:numPr>
          <w:ilvl w:val="0"/>
          <w:numId w:val="11"/>
        </w:numPr>
        <w:spacing w:after="0" w:line="240" w:lineRule="auto"/>
        <w:rPr>
          <w:b/>
        </w:rPr>
      </w:pPr>
      <w:r w:rsidRPr="0006307F">
        <w:rPr>
          <w:b/>
        </w:rPr>
        <w:t>Planting</w:t>
      </w:r>
    </w:p>
    <w:p w:rsidR="0006307F" w:rsidP="0006307F" w:rsidRDefault="0006307F" w14:paraId="307A90B3" w14:textId="56B0B915">
      <w:pPr>
        <w:pStyle w:val="ListParagraph"/>
        <w:spacing w:after="0" w:line="240" w:lineRule="auto"/>
        <w:ind w:left="717"/>
      </w:pPr>
      <w:r>
        <w:t>Planters are installed on the corner of Avondale.</w:t>
      </w:r>
    </w:p>
    <w:p w:rsidR="0006307F" w:rsidP="0006307F" w:rsidRDefault="0006307F" w14:paraId="690DEFAD" w14:textId="5F83783F">
      <w:pPr>
        <w:pStyle w:val="ListParagraph"/>
        <w:spacing w:after="0" w:line="240" w:lineRule="auto"/>
        <w:ind w:left="717"/>
      </w:pPr>
      <w:r>
        <w:t>Ravenswood Rest Space has been cleared.</w:t>
      </w:r>
    </w:p>
    <w:p w:rsidR="0006307F" w:rsidP="0006307F" w:rsidRDefault="0006307F" w14:paraId="54B9306C" w14:textId="58821F9F">
      <w:pPr>
        <w:pStyle w:val="ListParagraph"/>
        <w:spacing w:after="0" w:line="240" w:lineRule="auto"/>
        <w:ind w:left="717"/>
      </w:pPr>
      <w:r>
        <w:t xml:space="preserve">At </w:t>
      </w:r>
      <w:proofErr w:type="spellStart"/>
      <w:r>
        <w:t>Burleigh</w:t>
      </w:r>
      <w:proofErr w:type="spellEnd"/>
      <w:r>
        <w:t xml:space="preserve"> Court, a gravel maintenance path is being installed.</w:t>
      </w:r>
    </w:p>
    <w:p w:rsidR="0006307F" w:rsidP="0006307F" w:rsidRDefault="0006307F" w14:paraId="2B578B27" w14:textId="77777777">
      <w:pPr>
        <w:pStyle w:val="ListParagraph"/>
        <w:spacing w:after="0" w:line="240" w:lineRule="auto"/>
        <w:ind w:left="717"/>
      </w:pPr>
    </w:p>
    <w:p w:rsidRPr="006D6267" w:rsidR="0006307F" w:rsidP="0006307F" w:rsidRDefault="0006307F" w14:paraId="13040968" w14:textId="77777777">
      <w:pPr>
        <w:pStyle w:val="ListParagraph"/>
        <w:numPr>
          <w:ilvl w:val="0"/>
          <w:numId w:val="11"/>
        </w:numPr>
        <w:spacing w:after="0" w:line="240" w:lineRule="auto"/>
        <w:rPr>
          <w:b/>
        </w:rPr>
      </w:pPr>
      <w:r w:rsidRPr="006D6267">
        <w:rPr>
          <w:b/>
        </w:rPr>
        <w:t>Toilet Block Designs</w:t>
      </w:r>
    </w:p>
    <w:p w:rsidR="00971688" w:rsidP="0006307F" w:rsidRDefault="00971688" w14:paraId="4B848758" w14:textId="77777777">
      <w:pPr>
        <w:pStyle w:val="ListParagraph"/>
        <w:spacing w:after="0" w:line="240" w:lineRule="auto"/>
        <w:ind w:left="717"/>
      </w:pPr>
      <w:r>
        <w:t xml:space="preserve">CD presented her designs for the toilet block outside the Bishop’s </w:t>
      </w:r>
      <w:proofErr w:type="spellStart"/>
      <w:r>
        <w:t>Blaize</w:t>
      </w:r>
      <w:proofErr w:type="spellEnd"/>
      <w:r>
        <w:t xml:space="preserve"> pub. The response amongst those present was extremely positive. </w:t>
      </w:r>
    </w:p>
    <w:p w:rsidR="00971688" w:rsidP="0006307F" w:rsidRDefault="00971688" w14:paraId="2FD4F6A9" w14:textId="77777777">
      <w:pPr>
        <w:pStyle w:val="ListParagraph"/>
        <w:spacing w:after="0" w:line="240" w:lineRule="auto"/>
        <w:ind w:left="717"/>
      </w:pPr>
    </w:p>
    <w:p w:rsidR="0006307F" w:rsidP="0006307F" w:rsidRDefault="00971688" w14:paraId="467F1199" w14:textId="73F1146A">
      <w:pPr>
        <w:pStyle w:val="ListParagraph"/>
        <w:spacing w:after="0" w:line="240" w:lineRule="auto"/>
        <w:ind w:left="717"/>
      </w:pPr>
      <w:r>
        <w:t xml:space="preserve">After much discussion it was agreed to use two designs (snails and ants) on bollards, and to consult with the wider GGH FB and email groups, plus residents in the immediately vicinity in order to </w:t>
      </w:r>
      <w:proofErr w:type="spellStart"/>
      <w:r>
        <w:t>chose</w:t>
      </w:r>
      <w:proofErr w:type="spellEnd"/>
      <w:r>
        <w:t xml:space="preserve"> the most popular design.</w:t>
      </w:r>
    </w:p>
    <w:p w:rsidR="00971688" w:rsidP="0006307F" w:rsidRDefault="00971688" w14:paraId="705BFB7B" w14:textId="77777777">
      <w:pPr>
        <w:pStyle w:val="ListParagraph"/>
        <w:spacing w:after="0" w:line="240" w:lineRule="auto"/>
        <w:ind w:left="717"/>
      </w:pPr>
    </w:p>
    <w:p w:rsidR="00971688" w:rsidP="0006307F" w:rsidRDefault="00971688" w14:paraId="13CBA36F" w14:textId="6BBE528D">
      <w:pPr>
        <w:pStyle w:val="ListParagraph"/>
        <w:spacing w:after="0" w:line="240" w:lineRule="auto"/>
        <w:ind w:left="717"/>
      </w:pPr>
      <w:r>
        <w:t>A planter containing lavender will be installed on the corner outside the toilet block.</w:t>
      </w:r>
    </w:p>
    <w:p w:rsidR="00971688" w:rsidP="0006307F" w:rsidRDefault="00971688" w14:paraId="2BD63307" w14:textId="77777777">
      <w:pPr>
        <w:pStyle w:val="ListParagraph"/>
        <w:spacing w:after="0" w:line="240" w:lineRule="auto"/>
        <w:ind w:left="717"/>
      </w:pPr>
    </w:p>
    <w:p w:rsidR="002801B4" w:rsidP="002801B4" w:rsidRDefault="00971688" w14:paraId="185647FF" w14:textId="77777777">
      <w:pPr>
        <w:pStyle w:val="ListParagraph"/>
        <w:spacing w:after="0" w:line="240" w:lineRule="auto"/>
        <w:ind w:left="717"/>
      </w:pPr>
      <w:r>
        <w:t xml:space="preserve">Thanks we extended to CD for attending the meeting, and for providing her superb 3D models and </w:t>
      </w:r>
      <w:proofErr w:type="spellStart"/>
      <w:r>
        <w:t>photoshopped</w:t>
      </w:r>
      <w:proofErr w:type="spellEnd"/>
      <w:r>
        <w:t xml:space="preserve"> images.</w:t>
      </w:r>
      <w:r w:rsidRPr="002801B4" w:rsidR="002801B4">
        <w:t xml:space="preserve"> </w:t>
      </w:r>
    </w:p>
    <w:p w:rsidR="002801B4" w:rsidP="002801B4" w:rsidRDefault="002801B4" w14:paraId="53B11CFB" w14:textId="77777777">
      <w:pPr>
        <w:pStyle w:val="ListParagraph"/>
        <w:spacing w:after="0" w:line="240" w:lineRule="auto"/>
        <w:ind w:left="717"/>
      </w:pPr>
    </w:p>
    <w:p w:rsidR="002801B4" w:rsidP="002801B4" w:rsidRDefault="002801B4" w14:paraId="1EA1C376" w14:textId="4114BD5B">
      <w:pPr>
        <w:pStyle w:val="ListParagraph"/>
        <w:spacing w:after="0" w:line="240" w:lineRule="auto"/>
        <w:ind w:left="717"/>
      </w:pPr>
      <w:r w:rsidRPr="002801B4">
        <w:rPr>
          <w:b/>
        </w:rPr>
        <w:t>ACTION</w:t>
      </w:r>
      <w:r>
        <w:t>: MP to set up a FB poll on the designs.</w:t>
      </w:r>
    </w:p>
    <w:p w:rsidR="002801B4" w:rsidP="002801B4" w:rsidRDefault="002801B4" w14:paraId="3ED44E2C" w14:textId="77777777">
      <w:pPr>
        <w:pStyle w:val="ListParagraph"/>
        <w:spacing w:after="0" w:line="240" w:lineRule="auto"/>
        <w:ind w:left="717"/>
      </w:pPr>
      <w:r w:rsidRPr="002801B4">
        <w:rPr>
          <w:b/>
        </w:rPr>
        <w:t>ACTION</w:t>
      </w:r>
      <w:r>
        <w:t>: NW to print copies of the designs.</w:t>
      </w:r>
    </w:p>
    <w:p w:rsidR="002801B4" w:rsidP="002801B4" w:rsidRDefault="002801B4" w14:paraId="71C7D2AF" w14:textId="77777777">
      <w:pPr>
        <w:pStyle w:val="ListParagraph"/>
        <w:spacing w:after="0" w:line="240" w:lineRule="auto"/>
        <w:ind w:left="717"/>
      </w:pPr>
      <w:r w:rsidRPr="002801B4">
        <w:rPr>
          <w:b/>
        </w:rPr>
        <w:t>ACTION</w:t>
      </w:r>
      <w:r>
        <w:t>: NW/MP/RH to organise canvasing on local streets for completion by 8</w:t>
      </w:r>
      <w:r w:rsidRPr="00971688">
        <w:rPr>
          <w:vertAlign w:val="superscript"/>
        </w:rPr>
        <w:t>th</w:t>
      </w:r>
      <w:r>
        <w:t xml:space="preserve"> March.</w:t>
      </w:r>
    </w:p>
    <w:p w:rsidR="00971688" w:rsidP="002801B4" w:rsidRDefault="002801B4" w14:paraId="53705481" w14:textId="706B8E7E">
      <w:pPr>
        <w:pStyle w:val="ListParagraph"/>
        <w:spacing w:after="0" w:line="240" w:lineRule="auto"/>
        <w:ind w:left="717"/>
      </w:pPr>
      <w:r w:rsidRPr="002801B4">
        <w:rPr>
          <w:b/>
        </w:rPr>
        <w:t>ACTION</w:t>
      </w:r>
      <w:r>
        <w:t>: Consult with passer-by’s during the 1</w:t>
      </w:r>
      <w:r w:rsidRPr="00971688">
        <w:rPr>
          <w:vertAlign w:val="superscript"/>
        </w:rPr>
        <w:t>st</w:t>
      </w:r>
      <w:r>
        <w:t xml:space="preserve"> March planting day – borrow an A-frame?</w:t>
      </w:r>
    </w:p>
    <w:p w:rsidRPr="002801B4" w:rsidR="00971688" w:rsidP="0006307F" w:rsidRDefault="00971688" w14:paraId="1766C536" w14:textId="77777777">
      <w:pPr>
        <w:pStyle w:val="ListParagraph"/>
        <w:spacing w:after="0" w:line="240" w:lineRule="auto"/>
        <w:ind w:left="717"/>
        <w:rPr>
          <w:b/>
        </w:rPr>
      </w:pPr>
    </w:p>
    <w:p w:rsidRPr="002801B4" w:rsidR="00971688" w:rsidP="00971688" w:rsidRDefault="00971688" w14:paraId="45A1EB32" w14:textId="59BD0364">
      <w:pPr>
        <w:pStyle w:val="ListParagraph"/>
        <w:numPr>
          <w:ilvl w:val="0"/>
          <w:numId w:val="11"/>
        </w:numPr>
        <w:spacing w:after="0" w:line="240" w:lineRule="auto"/>
        <w:rPr>
          <w:b/>
        </w:rPr>
      </w:pPr>
      <w:r w:rsidRPr="002801B4">
        <w:rPr>
          <w:b/>
        </w:rPr>
        <w:t>1</w:t>
      </w:r>
      <w:r w:rsidRPr="002801B4">
        <w:rPr>
          <w:b/>
          <w:vertAlign w:val="superscript"/>
        </w:rPr>
        <w:t>st</w:t>
      </w:r>
      <w:r w:rsidRPr="002801B4">
        <w:rPr>
          <w:b/>
        </w:rPr>
        <w:t xml:space="preserve"> March planting day</w:t>
      </w:r>
      <w:r w:rsidRPr="002801B4" w:rsidR="002801B4">
        <w:rPr>
          <w:b/>
        </w:rPr>
        <w:t xml:space="preserve"> at Ravenswood Rest Space</w:t>
      </w:r>
    </w:p>
    <w:p w:rsidR="002801B4" w:rsidP="002801B4" w:rsidRDefault="002801B4" w14:paraId="099950CA" w14:textId="544CD7E0">
      <w:pPr>
        <w:pStyle w:val="ListParagraph"/>
        <w:spacing w:after="0" w:line="240" w:lineRule="auto"/>
        <w:ind w:left="717"/>
      </w:pPr>
      <w:r>
        <w:t xml:space="preserve">Thousands of plants, bulbs and seeds, chosen for their shade, density and/or self-seeding properties to </w:t>
      </w:r>
      <w:proofErr w:type="gramStart"/>
      <w:r>
        <w:t>be planted</w:t>
      </w:r>
      <w:proofErr w:type="gramEnd"/>
      <w:r>
        <w:t>.</w:t>
      </w:r>
    </w:p>
    <w:p w:rsidR="002801B4" w:rsidP="002801B4" w:rsidRDefault="002801B4" w14:paraId="4105AD5E" w14:textId="7BF20FF8">
      <w:pPr>
        <w:pStyle w:val="ListParagraph"/>
        <w:spacing w:after="0" w:line="240" w:lineRule="auto"/>
        <w:ind w:left="717"/>
      </w:pPr>
      <w:r>
        <w:t>Hours are extended from 10am-3pm to allow more people to attend.</w:t>
      </w:r>
    </w:p>
    <w:p w:rsidR="002801B4" w:rsidP="002801B4" w:rsidRDefault="002801B4" w14:paraId="5EF5FD9B" w14:textId="2DAB0FC2">
      <w:pPr>
        <w:pStyle w:val="ListParagraph"/>
        <w:spacing w:after="0" w:line="240" w:lineRule="auto"/>
        <w:ind w:left="717"/>
      </w:pPr>
      <w:r>
        <w:t>LM has contacted Tesco to ask for sponsorship by way of sustenance.</w:t>
      </w:r>
    </w:p>
    <w:p w:rsidR="002801B4" w:rsidP="002801B4" w:rsidRDefault="002801B4" w14:paraId="4BB6DB3E" w14:textId="77777777">
      <w:pPr>
        <w:pStyle w:val="ListParagraph"/>
        <w:spacing w:after="0" w:line="240" w:lineRule="auto"/>
        <w:ind w:left="717"/>
      </w:pPr>
    </w:p>
    <w:p w:rsidR="002801B4" w:rsidP="002801B4" w:rsidRDefault="002801B4" w14:paraId="3FA81143" w14:textId="04EC2413">
      <w:pPr>
        <w:pStyle w:val="ListParagraph"/>
        <w:spacing w:after="0" w:line="240" w:lineRule="auto"/>
        <w:ind w:left="717"/>
      </w:pPr>
      <w:r w:rsidRPr="002801B4">
        <w:rPr>
          <w:b/>
        </w:rPr>
        <w:t>ACTION</w:t>
      </w:r>
      <w:r>
        <w:t>: MP to request tools from Trafford Council.</w:t>
      </w:r>
    </w:p>
    <w:p w:rsidR="00016B6D" w:rsidP="002801B4" w:rsidRDefault="002801B4" w14:paraId="53132874" w14:textId="694670EE">
      <w:pPr>
        <w:pStyle w:val="ListParagraph"/>
        <w:spacing w:after="0" w:line="240" w:lineRule="auto"/>
        <w:ind w:left="717"/>
      </w:pPr>
      <w:r w:rsidRPr="002801B4">
        <w:rPr>
          <w:b/>
        </w:rPr>
        <w:t>ACTION</w:t>
      </w:r>
      <w:r>
        <w:t>: JW to mention event to the Scouts.</w:t>
      </w:r>
    </w:p>
    <w:p w:rsidR="00016B6D" w:rsidP="000542FD" w:rsidRDefault="00016B6D" w14:paraId="55A73F13" w14:textId="77777777">
      <w:pPr>
        <w:spacing w:after="0" w:line="240" w:lineRule="auto"/>
        <w:ind w:left="357"/>
      </w:pPr>
    </w:p>
    <w:p w:rsidRPr="0029393A" w:rsidR="000542FD" w:rsidP="002801B4" w:rsidRDefault="002801B4" w14:paraId="46CA2096" w14:textId="76A80E2A">
      <w:pPr>
        <w:pStyle w:val="ListParagraph"/>
        <w:numPr>
          <w:ilvl w:val="0"/>
          <w:numId w:val="11"/>
        </w:numPr>
        <w:spacing w:after="0" w:line="240" w:lineRule="auto"/>
        <w:rPr>
          <w:b/>
        </w:rPr>
      </w:pPr>
      <w:r w:rsidRPr="0029393A">
        <w:rPr>
          <w:b/>
        </w:rPr>
        <w:t>Volunteers</w:t>
      </w:r>
    </w:p>
    <w:p w:rsidR="002801B4" w:rsidP="002801B4" w:rsidRDefault="002801B4" w14:paraId="50A21FBA" w14:textId="72492CD3">
      <w:pPr>
        <w:pStyle w:val="ListParagraph"/>
        <w:spacing w:after="0" w:line="240" w:lineRule="auto"/>
        <w:ind w:left="717"/>
      </w:pPr>
      <w:r>
        <w:t xml:space="preserve">Some discussion over the recruitment of </w:t>
      </w:r>
      <w:proofErr w:type="gramStart"/>
      <w:r>
        <w:t>volunteers,</w:t>
      </w:r>
      <w:proofErr w:type="gramEnd"/>
      <w:r>
        <w:t xml:space="preserve"> and this will continue at the next meeting.</w:t>
      </w:r>
    </w:p>
    <w:p w:rsidR="002801B4" w:rsidP="002801B4" w:rsidRDefault="002801B4" w14:paraId="5AB87ABB" w14:textId="77777777">
      <w:pPr>
        <w:pStyle w:val="ListParagraph"/>
        <w:spacing w:after="0" w:line="240" w:lineRule="auto"/>
        <w:ind w:left="717"/>
      </w:pPr>
    </w:p>
    <w:p w:rsidR="0029393A" w:rsidP="0029393A" w:rsidRDefault="002801B4" w14:paraId="15E39F18" w14:textId="0E32FD71">
      <w:pPr>
        <w:pStyle w:val="ListParagraph"/>
        <w:spacing w:after="0" w:line="240" w:lineRule="auto"/>
        <w:ind w:left="717"/>
      </w:pPr>
      <w:r>
        <w:t>It was ag</w:t>
      </w:r>
      <w:r w:rsidR="0029393A">
        <w:t>reed to do another door to door leaflet drop, now that work is taking place.</w:t>
      </w:r>
    </w:p>
    <w:p w:rsidR="0029393A" w:rsidP="0029393A" w:rsidRDefault="0029393A" w14:paraId="688BEE2B" w14:textId="77777777">
      <w:pPr>
        <w:spacing w:after="0" w:line="240" w:lineRule="auto"/>
      </w:pPr>
    </w:p>
    <w:p w:rsidRPr="006C7288" w:rsidR="0029393A" w:rsidP="0029393A" w:rsidRDefault="0029393A" w14:paraId="716852CF" w14:textId="5137D0F0">
      <w:pPr>
        <w:pStyle w:val="ListParagraph"/>
        <w:numPr>
          <w:ilvl w:val="0"/>
          <w:numId w:val="11"/>
        </w:numPr>
        <w:spacing w:after="0" w:line="240" w:lineRule="auto"/>
        <w:rPr>
          <w:b/>
        </w:rPr>
      </w:pPr>
      <w:r w:rsidRPr="006C7288">
        <w:rPr>
          <w:b/>
        </w:rPr>
        <w:t>Avondale Planters</w:t>
      </w:r>
    </w:p>
    <w:p w:rsidR="0029393A" w:rsidP="0029393A" w:rsidRDefault="0029393A" w14:paraId="0096B653" w14:textId="77777777">
      <w:pPr>
        <w:pStyle w:val="ListParagraph"/>
        <w:spacing w:after="0" w:line="240" w:lineRule="auto"/>
        <w:ind w:left="717"/>
      </w:pPr>
      <w:r>
        <w:t xml:space="preserve">Some discussion over what to plant in the Avondale planters, and it was agreed to grow fruit and veg. </w:t>
      </w:r>
    </w:p>
    <w:p w:rsidR="0029393A" w:rsidP="0029393A" w:rsidRDefault="0029393A" w14:paraId="30DE49AD" w14:textId="77777777">
      <w:pPr>
        <w:pStyle w:val="ListParagraph"/>
        <w:spacing w:after="0" w:line="240" w:lineRule="auto"/>
        <w:ind w:left="717"/>
      </w:pPr>
    </w:p>
    <w:p w:rsidR="0029393A" w:rsidP="0029393A" w:rsidRDefault="0029393A" w14:paraId="7597878B" w14:textId="30DD3245">
      <w:pPr>
        <w:pStyle w:val="ListParagraph"/>
        <w:spacing w:after="0" w:line="240" w:lineRule="auto"/>
        <w:ind w:left="717"/>
      </w:pPr>
      <w:r>
        <w:t>RH has contacted Incredible Edible Bristol, who advised that food grown alongside a polluted arterial rod, since as Chester Road should still be edible, so long as the soil isn’t toxic, and it’s washed; anything grown above ground will not be there long enough to become contaminated.</w:t>
      </w:r>
    </w:p>
    <w:p w:rsidR="0029393A" w:rsidP="0029393A" w:rsidRDefault="0029393A" w14:paraId="27154E54" w14:textId="77777777">
      <w:pPr>
        <w:pStyle w:val="ListParagraph"/>
        <w:spacing w:after="0" w:line="240" w:lineRule="auto"/>
        <w:ind w:left="717"/>
      </w:pPr>
    </w:p>
    <w:p w:rsidR="0029393A" w:rsidP="0029393A" w:rsidRDefault="0029393A" w14:paraId="776AB1BF" w14:textId="5331E64B">
      <w:pPr>
        <w:pStyle w:val="ListParagraph"/>
        <w:spacing w:after="0" w:line="240" w:lineRule="auto"/>
        <w:ind w:left="717"/>
      </w:pPr>
      <w:r>
        <w:t>Volunteers willing to grow seedlings are required.</w:t>
      </w:r>
    </w:p>
    <w:p w:rsidR="00016B6D" w:rsidP="000542FD" w:rsidRDefault="00016B6D" w14:paraId="30796950" w14:textId="77777777">
      <w:pPr>
        <w:spacing w:after="0" w:line="240" w:lineRule="auto"/>
        <w:ind w:left="357"/>
      </w:pPr>
    </w:p>
    <w:p w:rsidR="002264D7" w:rsidP="002264D7" w:rsidRDefault="0029393A" w14:paraId="62F9FD80" w14:textId="5ABD3133">
      <w:pPr>
        <w:pStyle w:val="ListParagraph"/>
        <w:spacing w:after="0" w:line="240" w:lineRule="auto"/>
        <w:ind w:left="717"/>
      </w:pPr>
      <w:r w:rsidRPr="004115F5">
        <w:rPr>
          <w:b/>
        </w:rPr>
        <w:t>ACTION</w:t>
      </w:r>
      <w:r>
        <w:t>: RH to produce planting plans for the planters.</w:t>
      </w:r>
    </w:p>
    <w:p w:rsidR="0029393A" w:rsidP="002264D7" w:rsidRDefault="0029393A" w14:paraId="3C5CB977" w14:textId="7707C406">
      <w:pPr>
        <w:pStyle w:val="ListParagraph"/>
        <w:spacing w:after="0" w:line="240" w:lineRule="auto"/>
        <w:ind w:left="717"/>
      </w:pPr>
      <w:r w:rsidRPr="004115F5">
        <w:rPr>
          <w:b/>
        </w:rPr>
        <w:t>ACTION</w:t>
      </w:r>
      <w:r>
        <w:t xml:space="preserve">: PP/RH to ask the owner of the giant rhubarb in the </w:t>
      </w:r>
      <w:proofErr w:type="spellStart"/>
      <w:r>
        <w:t>Burleigh</w:t>
      </w:r>
      <w:proofErr w:type="spellEnd"/>
      <w:r>
        <w:t xml:space="preserve"> Road allotments for a donation!</w:t>
      </w:r>
    </w:p>
    <w:p w:rsidR="006C7288" w:rsidP="006C7288" w:rsidRDefault="006C7288" w14:paraId="4748DF15" w14:textId="77777777">
      <w:pPr>
        <w:spacing w:after="0" w:line="240" w:lineRule="auto"/>
      </w:pPr>
    </w:p>
    <w:p w:rsidRPr="006C7288" w:rsidR="006C7288" w:rsidP="006C7288" w:rsidRDefault="006C7288" w14:paraId="44B1B132" w14:textId="662D9EEB">
      <w:pPr>
        <w:pStyle w:val="ListParagraph"/>
        <w:numPr>
          <w:ilvl w:val="0"/>
          <w:numId w:val="11"/>
        </w:numPr>
        <w:spacing w:after="0" w:line="240" w:lineRule="auto"/>
        <w:rPr>
          <w:b/>
        </w:rPr>
      </w:pPr>
      <w:r w:rsidRPr="006C7288">
        <w:rPr>
          <w:b/>
        </w:rPr>
        <w:t>Bird/bat boxes</w:t>
      </w:r>
    </w:p>
    <w:p w:rsidR="006C7288" w:rsidP="006C7288" w:rsidRDefault="006C7288" w14:paraId="54CA0BA5" w14:textId="35DEC701">
      <w:pPr>
        <w:pStyle w:val="ListParagraph"/>
        <w:spacing w:after="0" w:line="240" w:lineRule="auto"/>
        <w:ind w:left="717"/>
      </w:pPr>
      <w:r>
        <w:t xml:space="preserve">RH has spoken to the man who installs and maintains the bird boxes on </w:t>
      </w:r>
      <w:proofErr w:type="spellStart"/>
      <w:r>
        <w:t>Burleigh</w:t>
      </w:r>
      <w:proofErr w:type="spellEnd"/>
      <w:r>
        <w:t xml:space="preserve"> Rd, and he has agreed to assist us with identifying suitable locations for bird boxes.</w:t>
      </w:r>
    </w:p>
    <w:p w:rsidR="006C7288" w:rsidP="006C7288" w:rsidRDefault="006C7288" w14:paraId="384478E5" w14:textId="77777777">
      <w:pPr>
        <w:pStyle w:val="ListParagraph"/>
        <w:spacing w:after="0" w:line="240" w:lineRule="auto"/>
        <w:ind w:left="717"/>
      </w:pPr>
    </w:p>
    <w:p w:rsidR="006C7288" w:rsidP="006C7288" w:rsidRDefault="006C7288" w14:paraId="3E8534B9" w14:textId="3A49E581">
      <w:pPr>
        <w:pStyle w:val="ListParagraph"/>
        <w:spacing w:after="0" w:line="240" w:lineRule="auto"/>
        <w:ind w:left="717"/>
      </w:pPr>
      <w:r>
        <w:t xml:space="preserve">JW requested 20 bird boxes for the Beaver Scouts to construct. </w:t>
      </w:r>
      <w:proofErr w:type="gramStart"/>
      <w:r>
        <w:t>Agreed.</w:t>
      </w:r>
      <w:proofErr w:type="gramEnd"/>
    </w:p>
    <w:p w:rsidR="006C7288" w:rsidP="006C7288" w:rsidRDefault="006C7288" w14:paraId="1744825D" w14:textId="77777777">
      <w:pPr>
        <w:pStyle w:val="ListParagraph"/>
        <w:spacing w:after="0" w:line="240" w:lineRule="auto"/>
        <w:ind w:left="717"/>
      </w:pPr>
    </w:p>
    <w:p w:rsidR="006C7288" w:rsidP="006C7288" w:rsidRDefault="006C7288" w14:paraId="3FF656C9" w14:textId="1B7E5C37">
      <w:pPr>
        <w:pStyle w:val="ListParagraph"/>
        <w:spacing w:after="0" w:line="240" w:lineRule="auto"/>
        <w:ind w:left="717"/>
      </w:pPr>
      <w:r>
        <w:t xml:space="preserve">BS requested bat boxes. </w:t>
      </w:r>
      <w:proofErr w:type="gramStart"/>
      <w:r>
        <w:t>Agreed.</w:t>
      </w:r>
      <w:proofErr w:type="gramEnd"/>
    </w:p>
    <w:p w:rsidR="006C7288" w:rsidP="006C7288" w:rsidRDefault="006C7288" w14:paraId="686C3D73" w14:textId="77777777">
      <w:pPr>
        <w:pStyle w:val="ListParagraph"/>
        <w:spacing w:after="0" w:line="240" w:lineRule="auto"/>
        <w:ind w:left="717"/>
      </w:pPr>
    </w:p>
    <w:p w:rsidR="006C7288" w:rsidP="006C7288" w:rsidRDefault="006C7288" w14:paraId="59A471FC" w14:textId="1D05CA68">
      <w:pPr>
        <w:pStyle w:val="ListParagraph"/>
        <w:spacing w:after="0" w:line="240" w:lineRule="auto"/>
        <w:ind w:left="717"/>
      </w:pPr>
      <w:r w:rsidRPr="004115F5">
        <w:rPr>
          <w:b/>
        </w:rPr>
        <w:t>ACTION</w:t>
      </w:r>
      <w:r>
        <w:t>: RH to order 100 bird and bat boxes, including 20 to be constructed.</w:t>
      </w:r>
    </w:p>
    <w:p w:rsidR="006C7288" w:rsidP="006C7288" w:rsidRDefault="006C7288" w14:paraId="0232C02B" w14:textId="77777777">
      <w:pPr>
        <w:pStyle w:val="ListParagraph"/>
        <w:spacing w:after="0" w:line="240" w:lineRule="auto"/>
        <w:ind w:left="717"/>
      </w:pPr>
    </w:p>
    <w:p w:rsidR="002264D7" w:rsidP="006C7288" w:rsidRDefault="002264D7" w14:paraId="6F9377D2" w14:textId="3AA34B3D">
      <w:pPr>
        <w:pStyle w:val="ListParagraph"/>
        <w:numPr>
          <w:ilvl w:val="0"/>
          <w:numId w:val="11"/>
        </w:numPr>
        <w:spacing w:after="0" w:line="240" w:lineRule="auto"/>
        <w:rPr>
          <w:b/>
        </w:rPr>
      </w:pPr>
      <w:r w:rsidRPr="002264D7">
        <w:rPr>
          <w:b/>
        </w:rPr>
        <w:t>AOB</w:t>
      </w:r>
    </w:p>
    <w:p w:rsidR="006C7288" w:rsidP="006C7288" w:rsidRDefault="006C7288" w14:paraId="258A2B05" w14:textId="7F642C1C">
      <w:pPr>
        <w:pStyle w:val="ListParagraph"/>
        <w:numPr>
          <w:ilvl w:val="1"/>
          <w:numId w:val="11"/>
        </w:numPr>
        <w:spacing w:after="0" w:line="240" w:lineRule="auto"/>
        <w:rPr>
          <w:b/>
        </w:rPr>
      </w:pPr>
      <w:r>
        <w:rPr>
          <w:b/>
        </w:rPr>
        <w:t>Data displays</w:t>
      </w:r>
    </w:p>
    <w:p w:rsidR="006C7288" w:rsidP="006C7288" w:rsidRDefault="006C7288" w14:paraId="40A119B6" w14:textId="133452FF">
      <w:pPr>
        <w:spacing w:after="0" w:line="240" w:lineRule="auto"/>
        <w:ind w:left="1077"/>
      </w:pPr>
      <w:r>
        <w:t>RH has chased up Jamie Whyte, but we’ve yet to receive the relevant data, so</w:t>
      </w:r>
      <w:r w:rsidR="00050119">
        <w:t xml:space="preserve"> it is unlikely there will be adequate time to continue with this project for 2015.</w:t>
      </w:r>
    </w:p>
    <w:p w:rsidR="00050119" w:rsidP="006C7288" w:rsidRDefault="00050119" w14:paraId="615EF6F1" w14:textId="77777777">
      <w:pPr>
        <w:spacing w:after="0" w:line="240" w:lineRule="auto"/>
        <w:ind w:left="1077"/>
      </w:pPr>
    </w:p>
    <w:p w:rsidRPr="007A4BC2" w:rsidR="00050119" w:rsidP="00050119" w:rsidRDefault="00050119" w14:paraId="5960B323" w14:textId="36696CDC">
      <w:pPr>
        <w:pStyle w:val="ListParagraph"/>
        <w:numPr>
          <w:ilvl w:val="1"/>
          <w:numId w:val="11"/>
        </w:numPr>
        <w:spacing w:after="0" w:line="240" w:lineRule="auto"/>
        <w:rPr>
          <w:b/>
        </w:rPr>
      </w:pPr>
      <w:r w:rsidRPr="007A4BC2">
        <w:rPr>
          <w:b/>
        </w:rPr>
        <w:t>Dig the City</w:t>
      </w:r>
    </w:p>
    <w:p w:rsidR="00050119" w:rsidP="00050119" w:rsidRDefault="00050119" w14:paraId="0E78412F" w14:textId="592A3C01">
      <w:pPr>
        <w:spacing w:after="0" w:line="240" w:lineRule="auto"/>
        <w:ind w:left="1077"/>
      </w:pPr>
      <w:r>
        <w:t>Some discussion around ideas for an exhibit at Dig the City 31</w:t>
      </w:r>
      <w:r w:rsidRPr="00050119">
        <w:rPr>
          <w:vertAlign w:val="superscript"/>
        </w:rPr>
        <w:t>st</w:t>
      </w:r>
      <w:r>
        <w:t xml:space="preserve"> July-6</w:t>
      </w:r>
      <w:r w:rsidRPr="00050119">
        <w:rPr>
          <w:vertAlign w:val="superscript"/>
        </w:rPr>
        <w:t>th</w:t>
      </w:r>
      <w:r>
        <w:t xml:space="preserve"> Aug. </w:t>
      </w:r>
      <w:proofErr w:type="gramStart"/>
      <w:r>
        <w:t>Agreed</w:t>
      </w:r>
      <w:proofErr w:type="gramEnd"/>
      <w:r>
        <w:t xml:space="preserve"> that this is </w:t>
      </w:r>
      <w:proofErr w:type="spellStart"/>
      <w:r>
        <w:t>a</w:t>
      </w:r>
      <w:proofErr w:type="spellEnd"/>
      <w:r>
        <w:t xml:space="preserve"> important opportunity for promotion and networking, so GGH would definitely participate. Agreed to a ‘Garden on Every Street’ theme, </w:t>
      </w:r>
      <w:proofErr w:type="gramStart"/>
      <w:r>
        <w:t>which summarises much of GGH’s achievements.</w:t>
      </w:r>
      <w:proofErr w:type="gramEnd"/>
      <w:r>
        <w:t xml:space="preserve"> Details to be established </w:t>
      </w:r>
      <w:proofErr w:type="gramStart"/>
      <w:r>
        <w:t>at a later date</w:t>
      </w:r>
      <w:proofErr w:type="gramEnd"/>
      <w:r>
        <w:t>.</w:t>
      </w:r>
    </w:p>
    <w:p w:rsidR="007A4BC2" w:rsidP="00050119" w:rsidRDefault="007A4BC2" w14:paraId="0B878F71" w14:textId="674BFAD4">
      <w:pPr>
        <w:spacing w:after="0" w:line="240" w:lineRule="auto"/>
        <w:ind w:left="1077"/>
      </w:pPr>
      <w:r w:rsidRPr="007A4BC2">
        <w:rPr>
          <w:b/>
        </w:rPr>
        <w:lastRenderedPageBreak/>
        <w:t>ACTION</w:t>
      </w:r>
      <w:r>
        <w:t>: RH to confirm participation with Dig the City.</w:t>
      </w:r>
    </w:p>
    <w:p w:rsidR="00083B89" w:rsidP="00050119" w:rsidRDefault="00083B89" w14:paraId="4460E31C" w14:textId="77777777">
      <w:pPr>
        <w:spacing w:after="0" w:line="240" w:lineRule="auto"/>
        <w:ind w:left="1077"/>
      </w:pPr>
    </w:p>
    <w:p w:rsidRPr="00083B89" w:rsidR="00083B89" w:rsidP="00083B89" w:rsidRDefault="00083B89" w14:paraId="53F58016" w14:textId="749402FB">
      <w:pPr>
        <w:pStyle w:val="ListParagraph"/>
        <w:numPr>
          <w:ilvl w:val="1"/>
          <w:numId w:val="11"/>
        </w:numPr>
        <w:spacing w:after="0" w:line="240" w:lineRule="auto"/>
        <w:rPr>
          <w:b/>
        </w:rPr>
      </w:pPr>
      <w:r w:rsidRPr="00083B89">
        <w:rPr>
          <w:b/>
        </w:rPr>
        <w:t>Manchester Marathon – 19</w:t>
      </w:r>
      <w:r w:rsidRPr="00083B89">
        <w:rPr>
          <w:b/>
          <w:vertAlign w:val="superscript"/>
        </w:rPr>
        <w:t>th</w:t>
      </w:r>
      <w:r w:rsidRPr="00083B89">
        <w:rPr>
          <w:b/>
        </w:rPr>
        <w:t xml:space="preserve"> April</w:t>
      </w:r>
    </w:p>
    <w:p w:rsidR="00083B89" w:rsidP="00083B89" w:rsidRDefault="00083B89" w14:paraId="47787E59" w14:textId="5D9B6618">
      <w:pPr>
        <w:spacing w:after="0" w:line="240" w:lineRule="auto"/>
        <w:ind w:left="1077"/>
      </w:pPr>
      <w:proofErr w:type="gramStart"/>
      <w:r>
        <w:t xml:space="preserve">Agreed </w:t>
      </w:r>
      <w:r w:rsidR="00643F1D">
        <w:t xml:space="preserve">with CD </w:t>
      </w:r>
      <w:r>
        <w:t>to discuss teaming up with Gorse Hill Studios</w:t>
      </w:r>
      <w:r w:rsidR="00643F1D">
        <w:t xml:space="preserve"> to win the best welcome prize.</w:t>
      </w:r>
      <w:proofErr w:type="gramEnd"/>
    </w:p>
    <w:p w:rsidRPr="006C7288" w:rsidR="00643F1D" w:rsidP="00083B89" w:rsidRDefault="00643F1D" w14:paraId="0EDCFF71" w14:textId="71DA4524">
      <w:pPr>
        <w:spacing w:after="0" w:line="240" w:lineRule="auto"/>
        <w:ind w:left="1077"/>
      </w:pPr>
      <w:proofErr w:type="gramStart"/>
      <w:r>
        <w:t>Also agreed to take advantage of the road closures to plant bulbs in the central reservation.</w:t>
      </w:r>
      <w:proofErr w:type="gramEnd"/>
    </w:p>
    <w:p w:rsidR="002264D7" w:rsidP="005C2104" w:rsidRDefault="002264D7" w14:paraId="0768B90A" w14:textId="77777777">
      <w:pPr>
        <w:spacing w:after="0" w:line="240" w:lineRule="auto"/>
      </w:pPr>
    </w:p>
    <w:p w:rsidR="002264D7" w:rsidP="005C2104" w:rsidRDefault="002264D7" w14:paraId="578F70F3" w14:textId="77777777">
      <w:pPr>
        <w:spacing w:after="0" w:line="240" w:lineRule="auto"/>
      </w:pPr>
    </w:p>
    <w:p w:rsidRPr="005C2104" w:rsidR="005C2104" w:rsidP="005C2104" w:rsidRDefault="005C2104" w14:paraId="240115E5" w14:textId="37891AE5">
      <w:pPr>
        <w:spacing w:after="0" w:line="240" w:lineRule="auto"/>
        <w:rPr>
          <w:b/>
        </w:rPr>
      </w:pPr>
      <w:r w:rsidRPr="005C2104">
        <w:rPr>
          <w:b/>
        </w:rPr>
        <w:t>T</w:t>
      </w:r>
      <w:r w:rsidR="002E67C3">
        <w:rPr>
          <w:b/>
        </w:rPr>
        <w:t xml:space="preserve">he next meeting </w:t>
      </w:r>
      <w:r w:rsidR="00643F1D">
        <w:rPr>
          <w:b/>
        </w:rPr>
        <w:t>TBC, as a number of committee members are unavailable.</w:t>
      </w:r>
    </w:p>
    <w:sectPr w:rsidRPr="005C2104" w:rsidR="005C2104" w:rsidSect="0058142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E75"/>
    <w:multiLevelType w:val="hybridMultilevel"/>
    <w:tmpl w:val="EF22759E"/>
    <w:lvl w:ilvl="0" w:tplc="A6BE6032">
      <w:start w:val="5"/>
      <w:numFmt w:val="bullet"/>
      <w:lvlText w:val="-"/>
      <w:lvlJc w:val="left"/>
      <w:pPr>
        <w:ind w:left="1077" w:hanging="360"/>
      </w:pPr>
      <w:rPr>
        <w:rFonts w:hint="default" w:ascii="Calibri" w:hAnsi="Calibri" w:eastAsiaTheme="minorHAnsi" w:cstheme="minorBidi"/>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3209"/>
    <w:multiLevelType w:val="hybridMultilevel"/>
    <w:tmpl w:val="691848E8"/>
    <w:lvl w:ilvl="0" w:tplc="08090001">
      <w:start w:val="1"/>
      <w:numFmt w:val="bullet"/>
      <w:lvlText w:val=""/>
      <w:lvlJc w:val="left"/>
      <w:pPr>
        <w:ind w:left="1077" w:hanging="360"/>
      </w:pPr>
      <w:rPr>
        <w:rFonts w:hint="default" w:ascii="Symbol" w:hAnsi="Symbol"/>
      </w:rPr>
    </w:lvl>
    <w:lvl w:ilvl="1" w:tplc="08090003">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
    <w:nsid w:val="2DD502C2"/>
    <w:multiLevelType w:val="hybridMultilevel"/>
    <w:tmpl w:val="F5D476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F8356DF"/>
    <w:multiLevelType w:val="hybridMultilevel"/>
    <w:tmpl w:val="6020014C"/>
    <w:lvl w:ilvl="0" w:tplc="961C3A20">
      <w:start w:val="5"/>
      <w:numFmt w:val="bullet"/>
      <w:lvlText w:val="-"/>
      <w:lvlJc w:val="left"/>
      <w:pPr>
        <w:ind w:left="1077" w:hanging="360"/>
      </w:pPr>
      <w:rPr>
        <w:rFonts w:hint="default" w:ascii="Calibri" w:hAnsi="Calibri" w:eastAsiaTheme="minorHAnsi" w:cstheme="minorBidi"/>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5">
    <w:nsid w:val="49075A94"/>
    <w:multiLevelType w:val="hybridMultilevel"/>
    <w:tmpl w:val="12A0DD4E"/>
    <w:lvl w:ilvl="0" w:tplc="EF1490C4">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8543FC"/>
    <w:multiLevelType w:val="hybridMultilevel"/>
    <w:tmpl w:val="A9E8B33E"/>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9">
    <w:nsid w:val="5C0E4F11"/>
    <w:multiLevelType w:val="hybridMultilevel"/>
    <w:tmpl w:val="133E8D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nsid w:val="5D7340AA"/>
    <w:multiLevelType w:val="hybridMultilevel"/>
    <w:tmpl w:val="D1FC6B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609C005F"/>
    <w:multiLevelType w:val="hybridMultilevel"/>
    <w:tmpl w:val="BCB4F9A0"/>
    <w:lvl w:ilvl="0" w:tplc="08090001">
      <w:start w:val="1"/>
      <w:numFmt w:val="bullet"/>
      <w:lvlText w:val=""/>
      <w:lvlJc w:val="left"/>
      <w:pPr>
        <w:ind w:left="1800" w:hanging="360"/>
      </w:pPr>
      <w:rPr>
        <w:rFonts w:hint="default" w:ascii="Symbol" w:hAnsi="Symbo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6A46261"/>
    <w:multiLevelType w:val="hybridMultilevel"/>
    <w:tmpl w:val="F92E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nsid w:val="6CF24B72"/>
    <w:multiLevelType w:val="hybridMultilevel"/>
    <w:tmpl w:val="1DB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E663F"/>
    <w:multiLevelType w:val="hybridMultilevel"/>
    <w:tmpl w:val="986AB9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nsid w:val="7DBD0B53"/>
    <w:multiLevelType w:val="hybridMultilevel"/>
    <w:tmpl w:val="2B2A4A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6"/>
  </w:num>
  <w:num w:numId="2">
    <w:abstractNumId w:val="1"/>
  </w:num>
  <w:num w:numId="3">
    <w:abstractNumId w:val="9"/>
  </w:num>
  <w:num w:numId="4">
    <w:abstractNumId w:val="11"/>
  </w:num>
  <w:num w:numId="5">
    <w:abstractNumId w:val="7"/>
  </w:num>
  <w:num w:numId="6">
    <w:abstractNumId w:val="14"/>
  </w:num>
  <w:num w:numId="7">
    <w:abstractNumId w:val="3"/>
  </w:num>
  <w:num w:numId="8">
    <w:abstractNumId w:val="13"/>
  </w:num>
  <w:num w:numId="9">
    <w:abstractNumId w:val="10"/>
  </w:num>
  <w:num w:numId="10">
    <w:abstractNumId w:val="8"/>
  </w:num>
  <w:num w:numId="11">
    <w:abstractNumId w:val="5"/>
  </w:num>
  <w:num w:numId="12">
    <w:abstractNumId w:val="2"/>
  </w:num>
  <w:num w:numId="13">
    <w:abstractNumId w:val="15"/>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F"/>
    <w:rsid w:val="00016B6D"/>
    <w:rsid w:val="00050119"/>
    <w:rsid w:val="000513B7"/>
    <w:rsid w:val="000542FD"/>
    <w:rsid w:val="0006307F"/>
    <w:rsid w:val="0006792E"/>
    <w:rsid w:val="00083B89"/>
    <w:rsid w:val="000D5975"/>
    <w:rsid w:val="000E76AF"/>
    <w:rsid w:val="000F7659"/>
    <w:rsid w:val="0013208B"/>
    <w:rsid w:val="00180C51"/>
    <w:rsid w:val="0019307A"/>
    <w:rsid w:val="00197B4B"/>
    <w:rsid w:val="001D7D71"/>
    <w:rsid w:val="0021783F"/>
    <w:rsid w:val="00220920"/>
    <w:rsid w:val="002264D7"/>
    <w:rsid w:val="00267DDA"/>
    <w:rsid w:val="002801B4"/>
    <w:rsid w:val="00286BB3"/>
    <w:rsid w:val="0029393A"/>
    <w:rsid w:val="002A4CAF"/>
    <w:rsid w:val="002D31D1"/>
    <w:rsid w:val="002D5714"/>
    <w:rsid w:val="002E67C3"/>
    <w:rsid w:val="002F7DC5"/>
    <w:rsid w:val="00385E43"/>
    <w:rsid w:val="003C142A"/>
    <w:rsid w:val="0040410B"/>
    <w:rsid w:val="00406CE1"/>
    <w:rsid w:val="004115F5"/>
    <w:rsid w:val="0050726D"/>
    <w:rsid w:val="00533D19"/>
    <w:rsid w:val="00550EA2"/>
    <w:rsid w:val="0058142A"/>
    <w:rsid w:val="0058411C"/>
    <w:rsid w:val="005B0BDD"/>
    <w:rsid w:val="005C2104"/>
    <w:rsid w:val="005F68F0"/>
    <w:rsid w:val="00623C3C"/>
    <w:rsid w:val="00643F1D"/>
    <w:rsid w:val="00694E06"/>
    <w:rsid w:val="006A0356"/>
    <w:rsid w:val="006A5316"/>
    <w:rsid w:val="006A6242"/>
    <w:rsid w:val="006B4CDA"/>
    <w:rsid w:val="006B6824"/>
    <w:rsid w:val="006C7288"/>
    <w:rsid w:val="006D6267"/>
    <w:rsid w:val="006F172B"/>
    <w:rsid w:val="007422EB"/>
    <w:rsid w:val="007A4BC2"/>
    <w:rsid w:val="007E584E"/>
    <w:rsid w:val="00834DEA"/>
    <w:rsid w:val="00891AF3"/>
    <w:rsid w:val="008D49B5"/>
    <w:rsid w:val="008D69F5"/>
    <w:rsid w:val="009338CD"/>
    <w:rsid w:val="00971688"/>
    <w:rsid w:val="009B017F"/>
    <w:rsid w:val="009B50DC"/>
    <w:rsid w:val="009B67E3"/>
    <w:rsid w:val="009B694C"/>
    <w:rsid w:val="009B7586"/>
    <w:rsid w:val="009C1EB4"/>
    <w:rsid w:val="009C2B21"/>
    <w:rsid w:val="009D37AD"/>
    <w:rsid w:val="009D5A44"/>
    <w:rsid w:val="00A30AFB"/>
    <w:rsid w:val="00A90BF6"/>
    <w:rsid w:val="00AA6687"/>
    <w:rsid w:val="00AF0F8A"/>
    <w:rsid w:val="00B01A16"/>
    <w:rsid w:val="00B269BF"/>
    <w:rsid w:val="00B761FA"/>
    <w:rsid w:val="00BC60CC"/>
    <w:rsid w:val="00BD7052"/>
    <w:rsid w:val="00C03D13"/>
    <w:rsid w:val="00C27B8E"/>
    <w:rsid w:val="00C400F5"/>
    <w:rsid w:val="00C46783"/>
    <w:rsid w:val="00C63442"/>
    <w:rsid w:val="00C9201E"/>
    <w:rsid w:val="00C93B80"/>
    <w:rsid w:val="00CA2540"/>
    <w:rsid w:val="00CA3A43"/>
    <w:rsid w:val="00D50CEC"/>
    <w:rsid w:val="00D57B26"/>
    <w:rsid w:val="00DB67EF"/>
    <w:rsid w:val="00DC3389"/>
    <w:rsid w:val="00DE63E2"/>
    <w:rsid w:val="00DF0A2E"/>
    <w:rsid w:val="00E018E8"/>
    <w:rsid w:val="00E0703A"/>
    <w:rsid w:val="00E23ED8"/>
    <w:rsid w:val="00EA4617"/>
    <w:rsid w:val="00EA6E31"/>
    <w:rsid w:val="00EB5A52"/>
    <w:rsid w:val="00EB7F68"/>
    <w:rsid w:val="00F11567"/>
    <w:rsid w:val="00F5594D"/>
    <w:rsid w:val="00F86E60"/>
    <w:rsid w:val="2681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045">
      <w:bodyDiv w:val="1"/>
      <w:marLeft w:val="0"/>
      <w:marRight w:val="0"/>
      <w:marTop w:val="0"/>
      <w:marBottom w:val="0"/>
      <w:divBdr>
        <w:top w:val="none" w:sz="0" w:space="0" w:color="auto"/>
        <w:left w:val="none" w:sz="0" w:space="0" w:color="auto"/>
        <w:bottom w:val="none" w:sz="0" w:space="0" w:color="auto"/>
        <w:right w:val="none" w:sz="0" w:space="0" w:color="auto"/>
      </w:divBdr>
    </w:div>
    <w:div w:id="1225722853">
      <w:bodyDiv w:val="1"/>
      <w:marLeft w:val="0"/>
      <w:marRight w:val="0"/>
      <w:marTop w:val="0"/>
      <w:marBottom w:val="0"/>
      <w:divBdr>
        <w:top w:val="none" w:sz="0" w:space="0" w:color="auto"/>
        <w:left w:val="none" w:sz="0" w:space="0" w:color="auto"/>
        <w:bottom w:val="none" w:sz="0" w:space="0" w:color="auto"/>
        <w:right w:val="none" w:sz="0" w:space="0" w:color="auto"/>
      </w:divBdr>
    </w:div>
    <w:div w:id="1457870071">
      <w:bodyDiv w:val="1"/>
      <w:marLeft w:val="0"/>
      <w:marRight w:val="0"/>
      <w:marTop w:val="0"/>
      <w:marBottom w:val="0"/>
      <w:divBdr>
        <w:top w:val="none" w:sz="0" w:space="0" w:color="auto"/>
        <w:left w:val="none" w:sz="0" w:space="0" w:color="auto"/>
        <w:bottom w:val="none" w:sz="0" w:space="0" w:color="auto"/>
        <w:right w:val="none" w:sz="0" w:space="0" w:color="auto"/>
      </w:divBdr>
    </w:div>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206575642">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 w:id="1214803970">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EEE77-028F-40BB-B034-F1407C0B8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13115E-D519-4C26-87D7-941CD17FA3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MMU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Ruth Hannan</dc:creator>
  <lastModifiedBy>Ruth04! Hannan</lastModifiedBy>
  <revision>4</revision>
  <dcterms:created xsi:type="dcterms:W3CDTF">2015-03-26T12:49:00.0000000Z</dcterms:created>
  <dcterms:modified xsi:type="dcterms:W3CDTF">2017-10-30T14:36:08.5420333Z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